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086"/>
        <w:tblW w:w="9395" w:type="dxa"/>
        <w:tblLook w:val="04A0" w:firstRow="1" w:lastRow="0" w:firstColumn="1" w:lastColumn="0" w:noHBand="0" w:noVBand="1"/>
      </w:tblPr>
      <w:tblGrid>
        <w:gridCol w:w="2831"/>
        <w:gridCol w:w="3943"/>
        <w:gridCol w:w="2348"/>
        <w:gridCol w:w="273"/>
      </w:tblGrid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D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4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D3">
              <w:rPr>
                <w:rFonts w:ascii="Times New Roman" w:hAnsi="Times New Roman" w:cs="Times New Roman"/>
                <w:sz w:val="28"/>
                <w:szCs w:val="28"/>
              </w:rPr>
              <w:t>Время про</w:t>
            </w:r>
            <w:r w:rsidR="007C15A5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348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41"/>
        </w:trPr>
        <w:tc>
          <w:tcPr>
            <w:tcW w:w="2831" w:type="dxa"/>
          </w:tcPr>
          <w:p w:rsidR="00DA7981" w:rsidRPr="004874D3" w:rsidRDefault="007C15A5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3943" w:type="dxa"/>
          </w:tcPr>
          <w:p w:rsidR="00DA7981" w:rsidRPr="004874D3" w:rsidRDefault="00AB1B3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11.30-12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DA7981" w:rsidRPr="004874D3" w:rsidRDefault="00A6312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Гарькуша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7C15A5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3943" w:type="dxa"/>
          </w:tcPr>
          <w:p w:rsidR="00DA7981" w:rsidRPr="004874D3" w:rsidRDefault="00AB1B3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, 11.30-12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DA7981" w:rsidRPr="004874D3" w:rsidRDefault="00A6312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41"/>
        </w:trPr>
        <w:tc>
          <w:tcPr>
            <w:tcW w:w="2831" w:type="dxa"/>
          </w:tcPr>
          <w:p w:rsidR="00DA7981" w:rsidRPr="004874D3" w:rsidRDefault="007C15A5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3943" w:type="dxa"/>
          </w:tcPr>
          <w:p w:rsidR="00DA7981" w:rsidRPr="004874D3" w:rsidRDefault="00AB1B3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 11.30-12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DA7981" w:rsidRPr="004874D3" w:rsidRDefault="00A6312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Бозо-оглы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7C15A5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3943" w:type="dxa"/>
          </w:tcPr>
          <w:p w:rsidR="00DA7981" w:rsidRPr="004874D3" w:rsidRDefault="00A95F94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Среда,11.30-12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DA7981" w:rsidRPr="004874D3" w:rsidRDefault="00A6312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А.И.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41"/>
        </w:trPr>
        <w:tc>
          <w:tcPr>
            <w:tcW w:w="2831" w:type="dxa"/>
          </w:tcPr>
          <w:p w:rsidR="00DA7981" w:rsidRPr="004874D3" w:rsidRDefault="007C15A5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</w:tc>
        <w:tc>
          <w:tcPr>
            <w:tcW w:w="3943" w:type="dxa"/>
          </w:tcPr>
          <w:p w:rsidR="00DA7981" w:rsidRPr="004874D3" w:rsidRDefault="00A95F94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,11.30-12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DA7981" w:rsidRPr="004874D3" w:rsidRDefault="00A6312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7C15A5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943" w:type="dxa"/>
          </w:tcPr>
          <w:p w:rsidR="00DA7981" w:rsidRPr="004874D3" w:rsidRDefault="00A95F94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, 16.55-17.2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DA7981" w:rsidRPr="004874D3" w:rsidRDefault="00A6312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Брянцева Е.Н.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7C15A5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94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D3">
              <w:rPr>
                <w:rFonts w:ascii="Times New Roman" w:hAnsi="Times New Roman" w:cs="Times New Roman"/>
                <w:sz w:val="28"/>
                <w:szCs w:val="28"/>
              </w:rPr>
              <w:t>Вторник , 12.20-13.00</w:t>
            </w:r>
          </w:p>
        </w:tc>
        <w:tc>
          <w:tcPr>
            <w:tcW w:w="2348" w:type="dxa"/>
          </w:tcPr>
          <w:p w:rsidR="00DA7981" w:rsidRPr="004874D3" w:rsidRDefault="00A6312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В.В.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41"/>
        </w:trPr>
        <w:tc>
          <w:tcPr>
            <w:tcW w:w="2831" w:type="dxa"/>
          </w:tcPr>
          <w:p w:rsidR="00DA7981" w:rsidRPr="004874D3" w:rsidRDefault="000E453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943" w:type="dxa"/>
          </w:tcPr>
          <w:p w:rsidR="00DA7981" w:rsidRPr="004874D3" w:rsidRDefault="00A95F94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16.55-17-25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Е.В.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0E453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«Г»</w:t>
            </w:r>
          </w:p>
        </w:tc>
        <w:tc>
          <w:tcPr>
            <w:tcW w:w="3943" w:type="dxa"/>
          </w:tcPr>
          <w:p w:rsidR="00DA7981" w:rsidRPr="004874D3" w:rsidRDefault="00B57DB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,16.55-17.25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В.Л.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41"/>
        </w:trPr>
        <w:tc>
          <w:tcPr>
            <w:tcW w:w="2831" w:type="dxa"/>
          </w:tcPr>
          <w:p w:rsidR="00DA7981" w:rsidRPr="004874D3" w:rsidRDefault="000E453A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943" w:type="dxa"/>
          </w:tcPr>
          <w:p w:rsidR="00DA7981" w:rsidRPr="004874D3" w:rsidRDefault="00A95F94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,17.25-17.5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Ахременко Е.Э.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645266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943" w:type="dxa"/>
          </w:tcPr>
          <w:p w:rsidR="00DA7981" w:rsidRPr="004874D3" w:rsidRDefault="00A95F94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AB1B3A">
              <w:rPr>
                <w:rFonts w:ascii="Times New Roman" w:hAnsi="Times New Roman" w:cs="Times New Roman"/>
                <w:sz w:val="28"/>
                <w:szCs w:val="28"/>
              </w:rPr>
              <w:t xml:space="preserve"> , 12.30-13.00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41"/>
        </w:trPr>
        <w:tc>
          <w:tcPr>
            <w:tcW w:w="2831" w:type="dxa"/>
          </w:tcPr>
          <w:p w:rsidR="00DA7981" w:rsidRPr="004874D3" w:rsidRDefault="00645266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943" w:type="dxa"/>
          </w:tcPr>
          <w:p w:rsidR="00DA7981" w:rsidRPr="004874D3" w:rsidRDefault="006417A0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16.55-17.2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49B" w:rsidRPr="004874D3" w:rsidTr="00A8686B">
        <w:trPr>
          <w:trHeight w:val="541"/>
        </w:trPr>
        <w:tc>
          <w:tcPr>
            <w:tcW w:w="2831" w:type="dxa"/>
          </w:tcPr>
          <w:p w:rsidR="00FA349B" w:rsidRDefault="00645266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943" w:type="dxa"/>
          </w:tcPr>
          <w:p w:rsidR="00FA349B" w:rsidRPr="004874D3" w:rsidRDefault="006417A0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12.00-12.30</w:t>
            </w:r>
          </w:p>
        </w:tc>
        <w:tc>
          <w:tcPr>
            <w:tcW w:w="2348" w:type="dxa"/>
          </w:tcPr>
          <w:p w:rsidR="00FA349B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Я.А.</w:t>
            </w:r>
          </w:p>
        </w:tc>
        <w:tc>
          <w:tcPr>
            <w:tcW w:w="273" w:type="dxa"/>
          </w:tcPr>
          <w:p w:rsidR="00FA349B" w:rsidRPr="004874D3" w:rsidRDefault="00FA349B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645266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3943" w:type="dxa"/>
          </w:tcPr>
          <w:p w:rsidR="00DA7981" w:rsidRPr="004874D3" w:rsidRDefault="00B57DB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17.30-18.00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А.И.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73"/>
        </w:trPr>
        <w:tc>
          <w:tcPr>
            <w:tcW w:w="2831" w:type="dxa"/>
          </w:tcPr>
          <w:p w:rsidR="00DA7981" w:rsidRPr="004874D3" w:rsidRDefault="00645266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«Д»</w:t>
            </w:r>
          </w:p>
        </w:tc>
        <w:tc>
          <w:tcPr>
            <w:tcW w:w="3943" w:type="dxa"/>
          </w:tcPr>
          <w:p w:rsidR="00DA7981" w:rsidRPr="004874D3" w:rsidRDefault="0028434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Понедельник,16.55-17.25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86B" w:rsidRPr="004874D3" w:rsidTr="00A8686B">
        <w:trPr>
          <w:trHeight w:val="315"/>
        </w:trPr>
        <w:tc>
          <w:tcPr>
            <w:tcW w:w="2831" w:type="dxa"/>
          </w:tcPr>
          <w:p w:rsidR="00A8686B" w:rsidRPr="004874D3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943" w:type="dxa"/>
          </w:tcPr>
          <w:p w:rsidR="00A8686B" w:rsidRPr="004874D3" w:rsidRDefault="0028434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AB1B3A">
              <w:rPr>
                <w:rFonts w:ascii="Times New Roman" w:hAnsi="Times New Roman" w:cs="Times New Roman"/>
                <w:sz w:val="28"/>
                <w:szCs w:val="28"/>
              </w:rPr>
              <w:t>, 12.30-13</w:t>
            </w:r>
            <w:r w:rsidR="00A8686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A8686B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73" w:type="dxa"/>
            <w:vMerge w:val="restart"/>
          </w:tcPr>
          <w:p w:rsidR="00A8686B" w:rsidRPr="004874D3" w:rsidRDefault="00A8686B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86B" w:rsidRPr="004874D3" w:rsidTr="00A8686B">
        <w:trPr>
          <w:trHeight w:val="315"/>
        </w:trPr>
        <w:tc>
          <w:tcPr>
            <w:tcW w:w="2831" w:type="dxa"/>
          </w:tcPr>
          <w:p w:rsidR="00A8686B" w:rsidRPr="004874D3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943" w:type="dxa"/>
          </w:tcPr>
          <w:p w:rsidR="00A8686B" w:rsidRDefault="006417A0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13.20-13.50</w:t>
            </w:r>
          </w:p>
        </w:tc>
        <w:tc>
          <w:tcPr>
            <w:tcW w:w="2348" w:type="dxa"/>
          </w:tcPr>
          <w:p w:rsidR="00A8686B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73" w:type="dxa"/>
            <w:vMerge/>
          </w:tcPr>
          <w:p w:rsidR="00A8686B" w:rsidRPr="004874D3" w:rsidRDefault="00A8686B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1115"/>
        </w:trPr>
        <w:tc>
          <w:tcPr>
            <w:tcW w:w="2831" w:type="dxa"/>
          </w:tcPr>
          <w:p w:rsidR="00DA7981" w:rsidRPr="004874D3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3943" w:type="dxa"/>
          </w:tcPr>
          <w:p w:rsidR="00DA7981" w:rsidRPr="004874D3" w:rsidRDefault="006A18A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7A0">
              <w:rPr>
                <w:rFonts w:ascii="Times New Roman" w:hAnsi="Times New Roman" w:cs="Times New Roman"/>
                <w:sz w:val="28"/>
                <w:szCs w:val="28"/>
              </w:rPr>
              <w:t>,13.15</w:t>
            </w:r>
            <w:r w:rsidR="00DA7981" w:rsidRPr="004874D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417A0"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А.А.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981" w:rsidRPr="004874D3" w:rsidTr="00A8686B">
        <w:trPr>
          <w:trHeight w:val="541"/>
        </w:trPr>
        <w:tc>
          <w:tcPr>
            <w:tcW w:w="2831" w:type="dxa"/>
          </w:tcPr>
          <w:p w:rsidR="00DA7981" w:rsidRPr="004874D3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3943" w:type="dxa"/>
          </w:tcPr>
          <w:p w:rsidR="00DA7981" w:rsidRPr="004874D3" w:rsidRDefault="006417A0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Пятница,12.00-12.3</w:t>
            </w:r>
            <w:r w:rsidR="00B84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8" w:type="dxa"/>
          </w:tcPr>
          <w:p w:rsidR="00DA7981" w:rsidRPr="004874D3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В.Д.</w:t>
            </w:r>
          </w:p>
        </w:tc>
        <w:tc>
          <w:tcPr>
            <w:tcW w:w="273" w:type="dxa"/>
          </w:tcPr>
          <w:p w:rsidR="00DA7981" w:rsidRPr="004874D3" w:rsidRDefault="00DA7981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39" w:rsidRPr="004874D3" w:rsidTr="00A8686B">
        <w:trPr>
          <w:trHeight w:val="541"/>
        </w:trPr>
        <w:tc>
          <w:tcPr>
            <w:tcW w:w="2831" w:type="dxa"/>
          </w:tcPr>
          <w:p w:rsidR="008B0339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«Д»</w:t>
            </w:r>
          </w:p>
        </w:tc>
        <w:tc>
          <w:tcPr>
            <w:tcW w:w="3943" w:type="dxa"/>
          </w:tcPr>
          <w:p w:rsidR="008B0339" w:rsidRDefault="006417A0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12.30-13.00</w:t>
            </w:r>
          </w:p>
        </w:tc>
        <w:tc>
          <w:tcPr>
            <w:tcW w:w="2348" w:type="dxa"/>
          </w:tcPr>
          <w:p w:rsidR="008B0339" w:rsidRDefault="008A573E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73" w:type="dxa"/>
          </w:tcPr>
          <w:p w:rsidR="008B0339" w:rsidRPr="004874D3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39" w:rsidRPr="004874D3" w:rsidTr="00A8686B">
        <w:trPr>
          <w:trHeight w:val="541"/>
        </w:trPr>
        <w:tc>
          <w:tcPr>
            <w:tcW w:w="2831" w:type="dxa"/>
          </w:tcPr>
          <w:p w:rsidR="008B0339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8B0339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8B0339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8B0339" w:rsidRPr="004874D3" w:rsidRDefault="008B0339" w:rsidP="00A8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93C" w:rsidRDefault="00DA7981">
      <w:pPr>
        <w:rPr>
          <w:rFonts w:ascii="Times New Roman" w:hAnsi="Times New Roman" w:cs="Times New Roman"/>
          <w:sz w:val="36"/>
          <w:szCs w:val="36"/>
        </w:rPr>
      </w:pPr>
      <w:r w:rsidRPr="004874D3">
        <w:rPr>
          <w:rFonts w:ascii="Times New Roman" w:hAnsi="Times New Roman" w:cs="Times New Roman"/>
          <w:sz w:val="36"/>
          <w:szCs w:val="36"/>
        </w:rPr>
        <w:t xml:space="preserve">                            График работы площадки БДД</w:t>
      </w:r>
    </w:p>
    <w:p w:rsidR="002B082D" w:rsidRDefault="002B082D">
      <w:pPr>
        <w:rPr>
          <w:rFonts w:ascii="Times New Roman" w:hAnsi="Times New Roman" w:cs="Times New Roman"/>
          <w:sz w:val="36"/>
          <w:szCs w:val="36"/>
        </w:rPr>
      </w:pPr>
    </w:p>
    <w:p w:rsidR="002B082D" w:rsidRDefault="002B082D">
      <w:pPr>
        <w:rPr>
          <w:rFonts w:ascii="Times New Roman" w:hAnsi="Times New Roman" w:cs="Times New Roman"/>
          <w:sz w:val="36"/>
          <w:szCs w:val="36"/>
        </w:rPr>
      </w:pPr>
    </w:p>
    <w:p w:rsidR="008B2907" w:rsidRDefault="008B2907">
      <w:pPr>
        <w:rPr>
          <w:rFonts w:ascii="Times New Roman" w:hAnsi="Times New Roman" w:cs="Times New Roman"/>
          <w:sz w:val="36"/>
          <w:szCs w:val="36"/>
        </w:rPr>
      </w:pPr>
    </w:p>
    <w:p w:rsidR="006E5AEF" w:rsidRDefault="008B2907" w:rsidP="008B2907">
      <w:pPr>
        <w:rPr>
          <w:rFonts w:ascii="Times New Roman" w:hAnsi="Times New Roman" w:cs="Times New Roman"/>
          <w:sz w:val="36"/>
          <w:szCs w:val="36"/>
        </w:rPr>
      </w:pPr>
      <w:r w:rsidRPr="004874D3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2162D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6E5AEF" w:rsidRDefault="006E5AEF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C9504D" w:rsidRDefault="00C9504D" w:rsidP="008B2907">
      <w:pPr>
        <w:rPr>
          <w:rFonts w:ascii="Times New Roman" w:hAnsi="Times New Roman" w:cs="Times New Roman"/>
          <w:sz w:val="36"/>
          <w:szCs w:val="36"/>
        </w:rPr>
      </w:pPr>
    </w:p>
    <w:p w:rsidR="00C9504D" w:rsidRDefault="0082162D" w:rsidP="008B29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График работы кабинета П</w:t>
      </w:r>
      <w:r w:rsidR="00C9504D">
        <w:rPr>
          <w:rFonts w:ascii="Times New Roman" w:hAnsi="Times New Roman" w:cs="Times New Roman"/>
          <w:sz w:val="36"/>
          <w:szCs w:val="36"/>
        </w:rPr>
        <w:t xml:space="preserve">ДД  </w:t>
      </w:r>
    </w:p>
    <w:p w:rsidR="00C9504D" w:rsidRDefault="00C9504D" w:rsidP="008B29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A573E" w:rsidRDefault="00C9504D" w:rsidP="008B29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p w:rsidR="006E5AEF" w:rsidRDefault="006E5AEF" w:rsidP="008B2907">
      <w:pPr>
        <w:rPr>
          <w:rFonts w:ascii="Times New Roman" w:hAnsi="Times New Roman" w:cs="Times New Roman"/>
          <w:sz w:val="36"/>
          <w:szCs w:val="36"/>
        </w:rPr>
      </w:pPr>
    </w:p>
    <w:p w:rsidR="008A573E" w:rsidRDefault="008A573E" w:rsidP="008B2907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page" w:horzAnchor="margin" w:tblpY="2086"/>
        <w:tblW w:w="9395" w:type="dxa"/>
        <w:tblLook w:val="04A0" w:firstRow="1" w:lastRow="0" w:firstColumn="1" w:lastColumn="0" w:noHBand="0" w:noVBand="1"/>
      </w:tblPr>
      <w:tblGrid>
        <w:gridCol w:w="2831"/>
        <w:gridCol w:w="3943"/>
        <w:gridCol w:w="2348"/>
        <w:gridCol w:w="273"/>
      </w:tblGrid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94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D3">
              <w:rPr>
                <w:rFonts w:ascii="Times New Roman" w:hAnsi="Times New Roman" w:cs="Times New Roman"/>
                <w:sz w:val="28"/>
                <w:szCs w:val="28"/>
              </w:rPr>
              <w:t>Время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348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3943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 11.30-12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Гарькуша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3943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11.30-12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3943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Четверг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11.30-12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8B2907" w:rsidRPr="004874D3" w:rsidRDefault="0096264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Бозо-оглы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  <w:bookmarkStart w:id="0" w:name="_GoBack"/>
            <w:bookmarkEnd w:id="0"/>
            <w:r w:rsidR="00C95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3943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,11.30-12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А.И.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</w:tc>
        <w:tc>
          <w:tcPr>
            <w:tcW w:w="3943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,11.30-12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, 16.55-17.2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Брянцева Е.Н.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12.3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В.В.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,16.55-17.25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Е.В.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,16.55-17.25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В.Л.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Pr="004874D3" w:rsidRDefault="00ED09B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,16.55-17.2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Ахременко Е.Э.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5E74E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,12.30-13.00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Pr="004874D3" w:rsidRDefault="005E74E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16.55-17.2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Default="005E74E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12.00-12.30</w:t>
            </w:r>
          </w:p>
        </w:tc>
        <w:tc>
          <w:tcPr>
            <w:tcW w:w="2348" w:type="dxa"/>
          </w:tcPr>
          <w:p w:rsidR="008B2907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Я.А.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5E74E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3943" w:type="dxa"/>
          </w:tcPr>
          <w:p w:rsidR="008B2907" w:rsidRPr="004874D3" w:rsidRDefault="00B57DB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17.30-18.00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А.И.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73"/>
        </w:trPr>
        <w:tc>
          <w:tcPr>
            <w:tcW w:w="2831" w:type="dxa"/>
          </w:tcPr>
          <w:p w:rsidR="008B2907" w:rsidRPr="004874D3" w:rsidRDefault="005E74E9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«Д»</w:t>
            </w:r>
          </w:p>
        </w:tc>
        <w:tc>
          <w:tcPr>
            <w:tcW w:w="394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,13.20-13.40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315"/>
        </w:trPr>
        <w:tc>
          <w:tcPr>
            <w:tcW w:w="2831" w:type="dxa"/>
          </w:tcPr>
          <w:p w:rsidR="008B2907" w:rsidRPr="004874D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943" w:type="dxa"/>
          </w:tcPr>
          <w:p w:rsidR="008B2907" w:rsidRPr="004874D3" w:rsidRDefault="0028434E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8B29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="008B29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8" w:type="dxa"/>
          </w:tcPr>
          <w:p w:rsidR="008B2907" w:rsidRPr="004874D3" w:rsidRDefault="00C9504D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73" w:type="dxa"/>
            <w:vMerge w:val="restart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315"/>
        </w:trPr>
        <w:tc>
          <w:tcPr>
            <w:tcW w:w="2831" w:type="dxa"/>
          </w:tcPr>
          <w:p w:rsidR="008B2907" w:rsidRPr="004874D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943" w:type="dxa"/>
          </w:tcPr>
          <w:p w:rsidR="008B2907" w:rsidRDefault="0028434E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17.25-17.55</w:t>
            </w:r>
          </w:p>
        </w:tc>
        <w:tc>
          <w:tcPr>
            <w:tcW w:w="2348" w:type="dxa"/>
          </w:tcPr>
          <w:p w:rsidR="008B2907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73" w:type="dxa"/>
            <w:vMerge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1115"/>
        </w:trPr>
        <w:tc>
          <w:tcPr>
            <w:tcW w:w="2831" w:type="dxa"/>
          </w:tcPr>
          <w:p w:rsidR="008B2907" w:rsidRPr="004874D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3943" w:type="dxa"/>
          </w:tcPr>
          <w:p w:rsidR="008B2907" w:rsidRPr="004874D3" w:rsidRDefault="0028434E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17.25</w:t>
            </w:r>
            <w:r w:rsidR="008B2907" w:rsidRPr="004874D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2348" w:type="dxa"/>
          </w:tcPr>
          <w:p w:rsidR="008B2907" w:rsidRPr="004874D3" w:rsidRDefault="00036E4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А.А.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907" w:rsidRPr="004874D3" w:rsidTr="001F45DF">
        <w:trPr>
          <w:trHeight w:val="541"/>
        </w:trPr>
        <w:tc>
          <w:tcPr>
            <w:tcW w:w="2831" w:type="dxa"/>
          </w:tcPr>
          <w:p w:rsidR="008B2907" w:rsidRPr="004874D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3943" w:type="dxa"/>
          </w:tcPr>
          <w:p w:rsidR="008B2907" w:rsidRPr="004874D3" w:rsidRDefault="0028434E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,13.30-14.00</w:t>
            </w:r>
          </w:p>
        </w:tc>
        <w:tc>
          <w:tcPr>
            <w:tcW w:w="2348" w:type="dxa"/>
          </w:tcPr>
          <w:p w:rsidR="008B2907" w:rsidRPr="004874D3" w:rsidRDefault="00036E4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В.Д.</w:t>
            </w:r>
          </w:p>
        </w:tc>
        <w:tc>
          <w:tcPr>
            <w:tcW w:w="273" w:type="dxa"/>
          </w:tcPr>
          <w:p w:rsidR="008B2907" w:rsidRPr="004874D3" w:rsidRDefault="008B2907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B3" w:rsidRPr="004874D3" w:rsidTr="001F45DF">
        <w:trPr>
          <w:trHeight w:val="541"/>
        </w:trPr>
        <w:tc>
          <w:tcPr>
            <w:tcW w:w="2831" w:type="dxa"/>
          </w:tcPr>
          <w:p w:rsidR="002905B3" w:rsidRDefault="00A33B25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«Д»</w:t>
            </w:r>
          </w:p>
        </w:tc>
        <w:tc>
          <w:tcPr>
            <w:tcW w:w="3943" w:type="dxa"/>
          </w:tcPr>
          <w:p w:rsidR="002905B3" w:rsidRDefault="00A33B25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15.00-15.30</w:t>
            </w:r>
          </w:p>
        </w:tc>
        <w:tc>
          <w:tcPr>
            <w:tcW w:w="2348" w:type="dxa"/>
          </w:tcPr>
          <w:p w:rsidR="002905B3" w:rsidRDefault="00A33B25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73" w:type="dxa"/>
          </w:tcPr>
          <w:p w:rsidR="002905B3" w:rsidRPr="004874D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B3" w:rsidRPr="004874D3" w:rsidTr="001F45DF">
        <w:trPr>
          <w:trHeight w:val="541"/>
        </w:trPr>
        <w:tc>
          <w:tcPr>
            <w:tcW w:w="2831" w:type="dxa"/>
          </w:tcPr>
          <w:p w:rsidR="002905B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2905B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2905B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2905B3" w:rsidRPr="004874D3" w:rsidRDefault="002905B3" w:rsidP="001F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907" w:rsidRDefault="008B2907" w:rsidP="008B2907">
      <w:pPr>
        <w:rPr>
          <w:rFonts w:ascii="Times New Roman" w:hAnsi="Times New Roman" w:cs="Times New Roman"/>
          <w:sz w:val="36"/>
          <w:szCs w:val="36"/>
        </w:rPr>
      </w:pPr>
      <w:r w:rsidRPr="004874D3">
        <w:rPr>
          <w:rFonts w:ascii="Times New Roman" w:hAnsi="Times New Roman" w:cs="Times New Roman"/>
          <w:sz w:val="36"/>
          <w:szCs w:val="36"/>
        </w:rPr>
        <w:t xml:space="preserve">         </w:t>
      </w:r>
      <w:r w:rsidR="00C9504D">
        <w:rPr>
          <w:rFonts w:ascii="Times New Roman" w:hAnsi="Times New Roman" w:cs="Times New Roman"/>
          <w:sz w:val="36"/>
          <w:szCs w:val="36"/>
        </w:rPr>
        <w:t>График работы кабинета ПДД</w:t>
      </w:r>
      <w:r w:rsidRPr="004874D3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8B2907" w:rsidRPr="004874D3" w:rsidRDefault="008B2907" w:rsidP="008B2907">
      <w:pPr>
        <w:rPr>
          <w:rFonts w:ascii="Times New Roman" w:hAnsi="Times New Roman" w:cs="Times New Roman"/>
          <w:sz w:val="36"/>
          <w:szCs w:val="36"/>
        </w:rPr>
      </w:pPr>
    </w:p>
    <w:p w:rsidR="008B2907" w:rsidRPr="004874D3" w:rsidRDefault="008B2907">
      <w:pPr>
        <w:rPr>
          <w:rFonts w:ascii="Times New Roman" w:hAnsi="Times New Roman" w:cs="Times New Roman"/>
          <w:sz w:val="36"/>
          <w:szCs w:val="36"/>
        </w:rPr>
      </w:pPr>
    </w:p>
    <w:p w:rsidR="00DA7981" w:rsidRPr="00DA7981" w:rsidRDefault="00DA7981">
      <w:pPr>
        <w:rPr>
          <w:sz w:val="28"/>
          <w:szCs w:val="28"/>
        </w:rPr>
      </w:pPr>
    </w:p>
    <w:sectPr w:rsidR="00DA7981" w:rsidRPr="00DA7981" w:rsidSect="0036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E48"/>
    <w:rsid w:val="00036E43"/>
    <w:rsid w:val="000E453A"/>
    <w:rsid w:val="00216E20"/>
    <w:rsid w:val="0028434E"/>
    <w:rsid w:val="002905B3"/>
    <w:rsid w:val="002B082D"/>
    <w:rsid w:val="003630A2"/>
    <w:rsid w:val="003F793C"/>
    <w:rsid w:val="004874D3"/>
    <w:rsid w:val="005E74E9"/>
    <w:rsid w:val="006417A0"/>
    <w:rsid w:val="00645266"/>
    <w:rsid w:val="0069708F"/>
    <w:rsid w:val="006A18A9"/>
    <w:rsid w:val="006E5AEF"/>
    <w:rsid w:val="007459FB"/>
    <w:rsid w:val="00764222"/>
    <w:rsid w:val="007C15A5"/>
    <w:rsid w:val="0082162D"/>
    <w:rsid w:val="00825773"/>
    <w:rsid w:val="008A573E"/>
    <w:rsid w:val="008B0339"/>
    <w:rsid w:val="008B2907"/>
    <w:rsid w:val="00962649"/>
    <w:rsid w:val="009C3998"/>
    <w:rsid w:val="00A33B25"/>
    <w:rsid w:val="00A6312A"/>
    <w:rsid w:val="00A8686B"/>
    <w:rsid w:val="00A95F94"/>
    <w:rsid w:val="00AB1B3A"/>
    <w:rsid w:val="00B57DB9"/>
    <w:rsid w:val="00B844D2"/>
    <w:rsid w:val="00B94A99"/>
    <w:rsid w:val="00C85C53"/>
    <w:rsid w:val="00C9504D"/>
    <w:rsid w:val="00D424CA"/>
    <w:rsid w:val="00D84E55"/>
    <w:rsid w:val="00DA7981"/>
    <w:rsid w:val="00E20DED"/>
    <w:rsid w:val="00E97519"/>
    <w:rsid w:val="00ED09BD"/>
    <w:rsid w:val="00F41E48"/>
    <w:rsid w:val="00FA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0866-9628-420B-9D0E-ECB7320E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Жанна</cp:lastModifiedBy>
  <cp:revision>28</cp:revision>
  <cp:lastPrinted>2024-10-03T14:21:00Z</cp:lastPrinted>
  <dcterms:created xsi:type="dcterms:W3CDTF">2016-02-04T17:27:00Z</dcterms:created>
  <dcterms:modified xsi:type="dcterms:W3CDTF">2024-10-03T14:23:00Z</dcterms:modified>
</cp:coreProperties>
</file>